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6D" w:rsidRDefault="0025666D" w:rsidP="0025666D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25666D" w:rsidRDefault="0025666D" w:rsidP="0025666D">
      <w:pPr>
        <w:widowControl/>
        <w:spacing w:beforeLines="50" w:before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2019年信息系统布线与智慧家庭职业技能竞赛</w:t>
      </w:r>
    </w:p>
    <w:p w:rsidR="0025666D" w:rsidRDefault="0025666D" w:rsidP="0025666D">
      <w:pPr>
        <w:widowControl/>
        <w:spacing w:beforeLines="50" w:before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参赛选手报名表</w:t>
      </w:r>
    </w:p>
    <w:p w:rsidR="0025666D" w:rsidRDefault="0025666D" w:rsidP="0025666D">
      <w:pPr>
        <w:wordWrap w:val="0"/>
        <w:spacing w:afterLines="50" w:after="156" w:line="5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编码：</w:t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"/>
        <w:gridCol w:w="1701"/>
        <w:gridCol w:w="1005"/>
        <w:gridCol w:w="838"/>
        <w:gridCol w:w="2010"/>
      </w:tblGrid>
      <w:tr w:rsidR="0025666D" w:rsidTr="00084F55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</w:t>
            </w:r>
          </w:p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片</w:t>
            </w:r>
          </w:p>
        </w:tc>
      </w:tr>
      <w:tr w:rsidR="0025666D" w:rsidTr="00084F55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现有线</w:t>
            </w:r>
            <w:proofErr w:type="gramStart"/>
            <w:r>
              <w:rPr>
                <w:rFonts w:hint="eastAsia"/>
                <w:kern w:val="0"/>
                <w:szCs w:val="21"/>
              </w:rPr>
              <w:t>务</w:t>
            </w:r>
            <w:proofErr w:type="gramEnd"/>
            <w:r>
              <w:rPr>
                <w:rFonts w:hint="eastAsia"/>
                <w:kern w:val="0"/>
                <w:szCs w:val="21"/>
              </w:rPr>
              <w:t>员</w:t>
            </w:r>
          </w:p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职业资格等级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□有□无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57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spacing w:line="300" w:lineRule="exact"/>
              <w:jc w:val="lef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>等级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57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联系地址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489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微信</w:t>
            </w:r>
            <w:proofErr w:type="gramEnd"/>
          </w:p>
        </w:tc>
      </w:tr>
      <w:tr w:rsidR="0025666D" w:rsidTr="00084F55">
        <w:trPr>
          <w:trHeight w:val="60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参赛项目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184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个人简历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rPr>
                <w:kern w:val="0"/>
                <w:szCs w:val="21"/>
              </w:rPr>
            </w:pPr>
          </w:p>
          <w:p w:rsidR="0025666D" w:rsidRDefault="0025666D" w:rsidP="00084F55"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</w:tr>
      <w:tr w:rsidR="0025666D" w:rsidTr="00084F55">
        <w:trPr>
          <w:trHeight w:val="51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单位意见</w:t>
            </w:r>
          </w:p>
        </w:tc>
        <w:tc>
          <w:tcPr>
            <w:tcW w:w="7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</w:p>
          <w:p w:rsidR="0025666D" w:rsidRDefault="0025666D" w:rsidP="00084F55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</w:p>
          <w:p w:rsidR="0025666D" w:rsidRDefault="0025666D" w:rsidP="00084F55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单位（盖章）</w:t>
            </w:r>
          </w:p>
          <w:p w:rsidR="0025666D" w:rsidRDefault="0025666D" w:rsidP="00084F55">
            <w:pPr>
              <w:widowControl/>
              <w:spacing w:line="300" w:lineRule="exact"/>
              <w:ind w:firstLineChars="200" w:firstLine="4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年月日</w:t>
            </w:r>
          </w:p>
        </w:tc>
      </w:tr>
      <w:tr w:rsidR="0025666D" w:rsidTr="00084F55">
        <w:trPr>
          <w:trHeight w:val="838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66D" w:rsidTr="00084F55">
        <w:trPr>
          <w:trHeight w:val="624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66D" w:rsidTr="00812987">
        <w:trPr>
          <w:trHeight w:val="814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D" w:rsidRDefault="0025666D" w:rsidP="00084F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5666D" w:rsidRDefault="0025666D" w:rsidP="0025666D">
      <w:pPr>
        <w:widowControl/>
        <w:tabs>
          <w:tab w:val="center" w:pos="4422"/>
        </w:tabs>
        <w:ind w:rightChars="-297" w:right="-624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备注：1.每位选手需上交</w:t>
      </w:r>
      <w:bookmarkStart w:id="0" w:name="_Hlk13669797"/>
      <w:r>
        <w:rPr>
          <w:rFonts w:ascii="仿宋" w:eastAsia="仿宋" w:hAnsi="仿宋" w:cs="仿宋" w:hint="eastAsia"/>
          <w:b/>
          <w:bCs/>
          <w:szCs w:val="21"/>
        </w:rPr>
        <w:t>二寸蓝底免冠照片4张</w:t>
      </w:r>
      <w:bookmarkEnd w:id="0"/>
      <w:r>
        <w:rPr>
          <w:rFonts w:ascii="仿宋" w:eastAsia="仿宋" w:hAnsi="仿宋" w:cs="仿宋" w:hint="eastAsia"/>
          <w:b/>
          <w:bCs/>
          <w:szCs w:val="21"/>
        </w:rPr>
        <w:t>。</w:t>
      </w:r>
      <w:r>
        <w:rPr>
          <w:rFonts w:ascii="仿宋" w:eastAsia="仿宋" w:hAnsi="仿宋" w:cs="仿宋" w:hint="eastAsia"/>
          <w:b/>
          <w:bCs/>
          <w:szCs w:val="21"/>
        </w:rPr>
        <w:tab/>
      </w:r>
    </w:p>
    <w:p w:rsidR="0025666D" w:rsidRDefault="0025666D" w:rsidP="0025666D">
      <w:pPr>
        <w:widowControl/>
        <w:ind w:rightChars="-297" w:right="-624" w:firstLineChars="300" w:firstLine="632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2.请于</w:t>
      </w:r>
      <w:r>
        <w:rPr>
          <w:rFonts w:ascii="仿宋" w:eastAsia="仿宋" w:hAnsi="仿宋" w:cs="仿宋" w:hint="eastAsia"/>
          <w:b/>
          <w:bCs/>
          <w:spacing w:val="-20"/>
          <w:szCs w:val="21"/>
        </w:rPr>
        <w:t>2019年11月15日</w:t>
      </w:r>
      <w:r>
        <w:rPr>
          <w:rFonts w:ascii="仿宋" w:eastAsia="仿宋" w:hAnsi="仿宋" w:cs="仿宋" w:hint="eastAsia"/>
          <w:b/>
          <w:bCs/>
          <w:szCs w:val="21"/>
        </w:rPr>
        <w:t>下班前,将纸质版（加盖公章），快递至竞赛办公室。地址：北京市西城区新街口外大街28号主楼305  收件人：马晓萌 13810065756</w:t>
      </w:r>
      <w:bookmarkStart w:id="1" w:name="_GoBack"/>
      <w:bookmarkEnd w:id="1"/>
    </w:p>
    <w:sectPr w:rsidR="00256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4B" w:rsidRDefault="00CA574B" w:rsidP="0025666D">
      <w:r>
        <w:separator/>
      </w:r>
    </w:p>
  </w:endnote>
  <w:endnote w:type="continuationSeparator" w:id="0">
    <w:p w:rsidR="00CA574B" w:rsidRDefault="00CA574B" w:rsidP="002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4B" w:rsidRDefault="00CA574B" w:rsidP="0025666D">
      <w:r>
        <w:separator/>
      </w:r>
    </w:p>
  </w:footnote>
  <w:footnote w:type="continuationSeparator" w:id="0">
    <w:p w:rsidR="00CA574B" w:rsidRDefault="00CA574B" w:rsidP="0025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4"/>
    <w:rsid w:val="00135A12"/>
    <w:rsid w:val="0025666D"/>
    <w:rsid w:val="004F57CA"/>
    <w:rsid w:val="00812987"/>
    <w:rsid w:val="00CA574B"/>
    <w:rsid w:val="00CD6933"/>
    <w:rsid w:val="00E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2019-11-05T08:06:00Z</dcterms:created>
  <dcterms:modified xsi:type="dcterms:W3CDTF">2019-11-05T08:11:00Z</dcterms:modified>
</cp:coreProperties>
</file>